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45E9" w14:textId="3D5A3ED4" w:rsidR="002711F6" w:rsidRDefault="002403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91EB6" wp14:editId="4E45C496">
                <wp:simplePos x="0" y="0"/>
                <wp:positionH relativeFrom="margin">
                  <wp:posOffset>223284</wp:posOffset>
                </wp:positionH>
                <wp:positionV relativeFrom="paragraph">
                  <wp:posOffset>1011791</wp:posOffset>
                </wp:positionV>
                <wp:extent cx="5676900" cy="7836196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836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F7DC" w14:textId="1CF979DC" w:rsidR="002403ED" w:rsidRDefault="002403ED" w:rsidP="002403ED">
                            <w:pPr>
                              <w:ind w:left="720" w:hanging="360"/>
                              <w:jc w:val="center"/>
                            </w:pPr>
                            <w:r w:rsidRPr="005271B5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9C4C09E" wp14:editId="7C1E431D">
                                  <wp:extent cx="1669312" cy="692504"/>
                                  <wp:effectExtent l="0" t="0" r="7620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921" cy="7047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7427E6" w14:textId="3F2D84FF" w:rsidR="002403ED" w:rsidRPr="002403ED" w:rsidRDefault="002403ED" w:rsidP="002403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3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THINGS TO DO WITHIN 30MINS FROM RWH</w:t>
                            </w:r>
                          </w:p>
                          <w:p w14:paraId="6B93818D" w14:textId="47ECA49E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Kardio Kids</w:t>
                            </w:r>
                          </w:p>
                          <w:p w14:paraId="14DDDDC2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Fairy Garden</w:t>
                            </w:r>
                          </w:p>
                          <w:p w14:paraId="1E9125BC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Athenry Castle</w:t>
                            </w:r>
                          </w:p>
                          <w:p w14:paraId="416150FF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Athenry Playground</w:t>
                            </w:r>
                          </w:p>
                          <w:p w14:paraId="4D6D2D37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Turoe Petfarm, Bullaun</w:t>
                            </w:r>
                          </w:p>
                          <w:p w14:paraId="706C6401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Loughrea lake</w:t>
                            </w:r>
                          </w:p>
                          <w:p w14:paraId="09457014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Coole Park, Gort</w:t>
                            </w:r>
                          </w:p>
                          <w:p w14:paraId="47E97087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Renville, Oranmore</w:t>
                            </w:r>
                          </w:p>
                          <w:p w14:paraId="618ECCE6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 xml:space="preserve">Pallas Karting </w:t>
                            </w:r>
                          </w:p>
                          <w:p w14:paraId="3E5775F0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Galway Aquarium</w:t>
                            </w:r>
                          </w:p>
                          <w:p w14:paraId="3C543E9F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Dartfield Horse Museum</w:t>
                            </w:r>
                          </w:p>
                          <w:p w14:paraId="06F329B7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Galway Equestrian Centre, Athenry</w:t>
                            </w:r>
                          </w:p>
                          <w:p w14:paraId="3993FDB0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Galway Greyhound Racing</w:t>
                            </w:r>
                          </w:p>
                          <w:p w14:paraId="7D782938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Cinema in Oranmore / Galway</w:t>
                            </w:r>
                          </w:p>
                          <w:p w14:paraId="05D232D9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Lynch’s Castle, Shop St</w:t>
                            </w:r>
                          </w:p>
                          <w:p w14:paraId="6BF558B7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Kirwan’s Lane, Shop St</w:t>
                            </w:r>
                          </w:p>
                          <w:p w14:paraId="3E5952ED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Galway Saturday Market</w:t>
                            </w:r>
                          </w:p>
                          <w:p w14:paraId="03CF1E0D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Galway Museum</w:t>
                            </w:r>
                          </w:p>
                          <w:p w14:paraId="3BC084EE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Spanish Arch</w:t>
                            </w:r>
                          </w:p>
                          <w:p w14:paraId="63B87EBE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Salthill</w:t>
                            </w:r>
                          </w:p>
                          <w:p w14:paraId="37E32886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Galway Museum</w:t>
                            </w:r>
                          </w:p>
                          <w:p w14:paraId="20966CEE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Claddagh Ring Museum</w:t>
                            </w:r>
                          </w:p>
                          <w:p w14:paraId="45DDAE8B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Galway Crystal</w:t>
                            </w:r>
                          </w:p>
                          <w:p w14:paraId="647DDA4B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Monivea Woods</w:t>
                            </w:r>
                          </w:p>
                          <w:p w14:paraId="4B2C5A3E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Merlin Woods</w:t>
                            </w:r>
                          </w:p>
                          <w:p w14:paraId="27F5E61C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Planet Bowling &amp; Entertainment Centre, Headford Rd, Galway</w:t>
                            </w:r>
                          </w:p>
                          <w:p w14:paraId="1F89979E" w14:textId="77777777" w:rsidR="002403ED" w:rsidRPr="002403ED" w:rsidRDefault="002403ED" w:rsidP="002403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7"/>
                                <w:szCs w:val="27"/>
                              </w:rPr>
                            </w:pPr>
                            <w:r w:rsidRPr="002403ED">
                              <w:rPr>
                                <w:sz w:val="27"/>
                                <w:szCs w:val="27"/>
                              </w:rPr>
                              <w:t>Athenry Golf Course</w:t>
                            </w:r>
                          </w:p>
                          <w:p w14:paraId="7FDF8766" w14:textId="00154147" w:rsidR="002403ED" w:rsidRDefault="00240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1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6pt;margin-top:79.65pt;width:447pt;height:6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h3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">
                <v:textbox>
                  <w:txbxContent>
                    <w:p w14:paraId="721CF7DC" w14:textId="1CF979DC" w:rsidR="002403ED" w:rsidRDefault="002403ED" w:rsidP="002403ED">
                      <w:pPr>
                        <w:ind w:left="720" w:hanging="360"/>
                        <w:jc w:val="center"/>
                      </w:pPr>
                      <w:r w:rsidRPr="005271B5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9C4C09E" wp14:editId="7C1E431D">
                            <wp:extent cx="1669312" cy="692504"/>
                            <wp:effectExtent l="0" t="0" r="762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8921" cy="7047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7427E6" w14:textId="3F2D84FF" w:rsidR="002403ED" w:rsidRPr="002403ED" w:rsidRDefault="002403ED" w:rsidP="002403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3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THINGS TO DO WITHIN 30MINS FROM RWH</w:t>
                      </w:r>
                    </w:p>
                    <w:p w14:paraId="6B93818D" w14:textId="47ECA49E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Kardio Kids</w:t>
                      </w:r>
                    </w:p>
                    <w:p w14:paraId="14DDDDC2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Fairy Garden</w:t>
                      </w:r>
                    </w:p>
                    <w:p w14:paraId="1E9125BC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Athenry Castle</w:t>
                      </w:r>
                    </w:p>
                    <w:p w14:paraId="416150FF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Athenry Playground</w:t>
                      </w:r>
                    </w:p>
                    <w:p w14:paraId="4D6D2D37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Turoe Petfarm, Bullaun</w:t>
                      </w:r>
                    </w:p>
                    <w:p w14:paraId="706C6401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Loughrea lake</w:t>
                      </w:r>
                    </w:p>
                    <w:p w14:paraId="09457014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Coole Park, Gort</w:t>
                      </w:r>
                    </w:p>
                    <w:p w14:paraId="47E97087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Renville, Oranmore</w:t>
                      </w:r>
                    </w:p>
                    <w:p w14:paraId="618ECCE6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 xml:space="preserve">Pallas Karting </w:t>
                      </w:r>
                    </w:p>
                    <w:p w14:paraId="3E5775F0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Galway Aquarium</w:t>
                      </w:r>
                    </w:p>
                    <w:p w14:paraId="3C543E9F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Dartfield Horse Museum</w:t>
                      </w:r>
                    </w:p>
                    <w:p w14:paraId="06F329B7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Galway Equestrian Centre, Athenry</w:t>
                      </w:r>
                    </w:p>
                    <w:p w14:paraId="3993FDB0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Galway Greyhound Racing</w:t>
                      </w:r>
                    </w:p>
                    <w:p w14:paraId="7D782938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Cinema in Oranmore / Galway</w:t>
                      </w:r>
                    </w:p>
                    <w:p w14:paraId="05D232D9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Lynch’s Castle, Shop St</w:t>
                      </w:r>
                    </w:p>
                    <w:p w14:paraId="6BF558B7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Kirwan’s Lane, Shop St</w:t>
                      </w:r>
                    </w:p>
                    <w:p w14:paraId="3E5952ED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Galway Saturday Market</w:t>
                      </w:r>
                    </w:p>
                    <w:p w14:paraId="03CF1E0D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Galway Museum</w:t>
                      </w:r>
                    </w:p>
                    <w:p w14:paraId="3BC084EE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Spanish Arch</w:t>
                      </w:r>
                    </w:p>
                    <w:p w14:paraId="63B87EBE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Salthill</w:t>
                      </w:r>
                    </w:p>
                    <w:p w14:paraId="37E32886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Galway Museum</w:t>
                      </w:r>
                    </w:p>
                    <w:p w14:paraId="20966CEE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Claddagh Ring Museum</w:t>
                      </w:r>
                    </w:p>
                    <w:p w14:paraId="45DDAE8B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Galway Crystal</w:t>
                      </w:r>
                    </w:p>
                    <w:p w14:paraId="647DDA4B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Monivea Woods</w:t>
                      </w:r>
                    </w:p>
                    <w:p w14:paraId="4B2C5A3E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Merlin Woods</w:t>
                      </w:r>
                    </w:p>
                    <w:p w14:paraId="27F5E61C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Planet Bowling &amp; Entertainment Centre, Headford Rd, Galway</w:t>
                      </w:r>
                    </w:p>
                    <w:p w14:paraId="1F89979E" w14:textId="77777777" w:rsidR="002403ED" w:rsidRPr="002403ED" w:rsidRDefault="002403ED" w:rsidP="002403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7"/>
                          <w:szCs w:val="27"/>
                        </w:rPr>
                      </w:pPr>
                      <w:r w:rsidRPr="002403ED">
                        <w:rPr>
                          <w:sz w:val="27"/>
                          <w:szCs w:val="27"/>
                        </w:rPr>
                        <w:t>Athenry Golf Course</w:t>
                      </w:r>
                    </w:p>
                    <w:p w14:paraId="7FDF8766" w14:textId="00154147" w:rsidR="002403ED" w:rsidRDefault="002403E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BD3FB7" wp14:editId="11BD399A">
            <wp:simplePos x="0" y="0"/>
            <wp:positionH relativeFrom="page">
              <wp:posOffset>19050</wp:posOffset>
            </wp:positionH>
            <wp:positionV relativeFrom="paragraph">
              <wp:posOffset>-923925</wp:posOffset>
            </wp:positionV>
            <wp:extent cx="7542913" cy="106870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44" cy="107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7820"/>
    <w:multiLevelType w:val="hybridMultilevel"/>
    <w:tmpl w:val="2EB4F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ED"/>
    <w:rsid w:val="002403ED"/>
    <w:rsid w:val="002711F6"/>
    <w:rsid w:val="008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75DF"/>
  <w15:chartTrackingRefBased/>
  <w15:docId w15:val="{255DA12C-966A-443C-858D-F4E078B0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Sales@HOTEL.local</dc:creator>
  <cp:keywords/>
  <dc:description/>
  <cp:lastModifiedBy>Finance@HOTEL.local</cp:lastModifiedBy>
  <cp:revision>2</cp:revision>
  <dcterms:created xsi:type="dcterms:W3CDTF">2021-04-01T14:50:00Z</dcterms:created>
  <dcterms:modified xsi:type="dcterms:W3CDTF">2021-04-28T09:14:00Z</dcterms:modified>
</cp:coreProperties>
</file>